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D" w:rsidRPr="00AF2290" w:rsidRDefault="009B126D" w:rsidP="009B126D">
      <w:pPr>
        <w:rPr>
          <w:rFonts w:ascii="Times New Roman" w:hAnsi="Times New Roman" w:cs="Times New Roman"/>
          <w:b/>
          <w:sz w:val="28"/>
          <w:szCs w:val="28"/>
        </w:rPr>
      </w:pPr>
      <w:r w:rsidRPr="00AF2290">
        <w:rPr>
          <w:rFonts w:ascii="Times New Roman" w:hAnsi="Times New Roman" w:cs="Times New Roman"/>
          <w:b/>
          <w:sz w:val="28"/>
          <w:szCs w:val="28"/>
        </w:rPr>
        <w:t>Результаты «Большого этнографического диктанта»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Д-Конст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районе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144"/>
        <w:gridCol w:w="1823"/>
        <w:gridCol w:w="752"/>
        <w:gridCol w:w="825"/>
        <w:gridCol w:w="2235"/>
        <w:gridCol w:w="2235"/>
      </w:tblGrid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9B126D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Идентификац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номер</w:t>
            </w:r>
          </w:p>
        </w:tc>
        <w:tc>
          <w:tcPr>
            <w:tcW w:w="1823" w:type="dxa"/>
            <w:shd w:val="clear" w:color="auto" w:fill="auto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9B126D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</w:tcPr>
          <w:p w:rsidR="009B126D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Идентификац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номер</w:t>
            </w:r>
          </w:p>
        </w:tc>
        <w:tc>
          <w:tcPr>
            <w:tcW w:w="2235" w:type="dxa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9B126D" w:rsidRPr="00AF2290" w:rsidTr="00691249">
        <w:trPr>
          <w:trHeight w:val="621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16,5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16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15,5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14,5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52.10.5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18,75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52.10.31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15,75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52.10.6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18,25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52.10.32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52.10.7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15,5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52.10.33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13,5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52.10.8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20,75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52.10.34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52.10.9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11,25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52.10.35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11,75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52.10.10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13,5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52.10.36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11,5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52.10.11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14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52.10.12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21,5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12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52.10.13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22,5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52.10.39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6,75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52.10.14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13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52.10.15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52.10.41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19,75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52.10.16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52.10.42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52.10.17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52.10.43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19,75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52.10.18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52.10. 44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52.10.19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16,25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52.10. 45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52.10.20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16,25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52.10. 46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18,75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52.10.21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52.10. 47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17,25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52.10.22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52.10. 48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16</w:t>
            </w:r>
          </w:p>
        </w:tc>
      </w:tr>
      <w:tr w:rsidR="009B126D" w:rsidRPr="00AF2290" w:rsidTr="00691249">
        <w:trPr>
          <w:trHeight w:val="122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52.10.23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21,5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52.10.49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8,25</w:t>
            </w:r>
          </w:p>
        </w:tc>
      </w:tr>
      <w:tr w:rsidR="009B126D" w:rsidRPr="00AF2290" w:rsidTr="00691249">
        <w:trPr>
          <w:trHeight w:val="471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52.10.24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52.10.50</w:t>
            </w:r>
          </w:p>
        </w:tc>
        <w:tc>
          <w:tcPr>
            <w:tcW w:w="2235" w:type="dxa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18,5</w:t>
            </w:r>
          </w:p>
        </w:tc>
      </w:tr>
      <w:tr w:rsidR="009B126D" w:rsidRPr="00AF2290" w:rsidTr="00691249">
        <w:trPr>
          <w:trHeight w:val="484"/>
        </w:trPr>
        <w:tc>
          <w:tcPr>
            <w:tcW w:w="618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AA6">
              <w:rPr>
                <w:rFonts w:ascii="Times New Roman" w:hAnsi="Times New Roman" w:cs="Times New Roman"/>
                <w:b/>
                <w:sz w:val="27"/>
                <w:szCs w:val="27"/>
              </w:rPr>
              <w:t>52.10.25</w:t>
            </w:r>
          </w:p>
        </w:tc>
        <w:tc>
          <w:tcPr>
            <w:tcW w:w="1823" w:type="dxa"/>
            <w:shd w:val="clear" w:color="auto" w:fill="auto"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6E1AA6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752" w:type="dxa"/>
            <w:vMerge/>
          </w:tcPr>
          <w:p w:rsidR="009B126D" w:rsidRPr="006E1AA6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825" w:type="dxa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235" w:type="dxa"/>
          </w:tcPr>
          <w:p w:rsidR="009B126D" w:rsidRPr="00AF2290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290">
              <w:rPr>
                <w:rFonts w:ascii="Times New Roman" w:hAnsi="Times New Roman" w:cs="Times New Roman"/>
                <w:b/>
                <w:sz w:val="28"/>
                <w:szCs w:val="28"/>
              </w:rPr>
              <w:t>52.10.51</w:t>
            </w:r>
          </w:p>
        </w:tc>
        <w:tc>
          <w:tcPr>
            <w:tcW w:w="2235" w:type="dxa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18,25</w:t>
            </w:r>
          </w:p>
        </w:tc>
      </w:tr>
      <w:tr w:rsidR="009B126D" w:rsidRPr="00AF2290" w:rsidTr="00691249">
        <w:trPr>
          <w:trHeight w:val="484"/>
        </w:trPr>
        <w:tc>
          <w:tcPr>
            <w:tcW w:w="618" w:type="dxa"/>
            <w:shd w:val="clear" w:color="auto" w:fill="auto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9B126D" w:rsidRPr="006E1AA6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290">
              <w:rPr>
                <w:rFonts w:ascii="Times New Roman" w:hAnsi="Times New Roman" w:cs="Times New Roman"/>
                <w:b/>
                <w:sz w:val="28"/>
                <w:szCs w:val="28"/>
              </w:rPr>
              <w:t>52.10.26</w:t>
            </w:r>
          </w:p>
        </w:tc>
        <w:tc>
          <w:tcPr>
            <w:tcW w:w="1823" w:type="dxa"/>
            <w:shd w:val="clear" w:color="auto" w:fill="auto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F22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14,25</w:t>
            </w:r>
          </w:p>
        </w:tc>
        <w:tc>
          <w:tcPr>
            <w:tcW w:w="752" w:type="dxa"/>
            <w:vMerge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</w:tcPr>
          <w:p w:rsidR="009B126D" w:rsidRPr="00AF2290" w:rsidRDefault="009B126D" w:rsidP="0069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9B126D" w:rsidRPr="00AF2290" w:rsidRDefault="009B126D" w:rsidP="0069124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2418E" w:rsidRDefault="00F2418E"/>
    <w:sectPr w:rsidR="00F2418E" w:rsidSect="009B126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6D"/>
    <w:rsid w:val="009B126D"/>
    <w:rsid w:val="00F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Комп-3</dc:creator>
  <cp:keywords/>
  <dc:description/>
  <cp:lastModifiedBy>Комп-3</cp:lastModifiedBy>
  <cp:revision>1</cp:revision>
  <dcterms:created xsi:type="dcterms:W3CDTF">2017-11-07T06:56:00Z</dcterms:created>
  <dcterms:modified xsi:type="dcterms:W3CDTF">2017-11-07T06:56:00Z</dcterms:modified>
</cp:coreProperties>
</file>